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13 </w:t>
      </w:r>
      <w:r>
        <w:rPr>
          <w:rFonts w:ascii="Times New Roman" w:hAnsi="Times New Roman"/>
          <w:sz w:val="28"/>
          <w:szCs w:val="28"/>
          <w:lang w:val="uk-UA"/>
        </w:rPr>
        <w:t xml:space="preserve">лютого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114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en-US"/>
        </w:rPr>
      </w:r>
    </w:p>
    <w:p w14:paraId="5EBFAE76"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cs="Tahoma"/>
          <w:color w:val="000000" w:themeColor="text1"/>
          <w:sz w:val="28"/>
          <w:szCs w:val="28"/>
          <w:lang w:val="uk-UA"/>
        </w:rPr>
        <w:t xml:space="preserve">особі 24</w:t>
      </w:r>
      <w:r/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особи 25, хх березня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 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червня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29 грудня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05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лютого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Т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особі 24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червня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 народження,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 І-хх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№ххххх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хх  липня 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реєстрації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 хх, с.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 </w:t>
      </w:r>
      <w:r>
        <w:rPr>
          <w:rFonts w:ascii="Times New Roman" w:hAnsi="Times New Roman" w:eastAsia="Calibri"/>
          <w:sz w:val="28"/>
          <w:szCs w:val="28"/>
          <w:lang w:val="uk-UA"/>
        </w:rPr>
        <w:t xml:space="preserve">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 w14:paraId="07CF9EA5">
      <w:pPr>
        <w:pStyle w:val="910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0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C49B307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C988DAE">
      <w:pPr>
        <w:pStyle w:val="900"/>
        <w:pBdr/>
        <w:spacing/>
        <w:ind w:right="-2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85A3F71">
      <w:pPr>
        <w:pStyle w:val="900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2A1A545">
      <w:pPr>
        <w:pBdr/>
        <w:spacing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color w:val="ff0000"/>
          <w:sz w:val="28"/>
          <w:szCs w:val="28"/>
          <w:lang w:val="uk-UA" w:eastAsia="en-US"/>
        </w:rPr>
        <w:t xml:space="preserve">       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paragraph" w:styleId="910" w:customStyle="1">
    <w:name w:val="Обычный (веб)"/>
    <w:basedOn w:val="894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00" w:afterAutospacing="1" w:before="100" w:beforeAutospacing="1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" w:customStyle="1">
    <w:name w:val="Заголовок 1"/>
    <w:basedOn w:val="928"/>
    <w:next w:val="928"/>
    <w:link w:val="928"/>
    <w:qFormat/>
    <w:pPr>
      <w:keepNext w:val="tru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-766" w:firstLine="0" w:left="0"/>
      <w:contextualSpacing w:val="false"/>
      <w:jc w:val="left"/>
      <w:outlineLvl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uk-UA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3074D-DE6A-4A30-B2A0-23BAAC15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248</cp:revision>
  <dcterms:created xsi:type="dcterms:W3CDTF">2021-04-23T08:40:00Z</dcterms:created>
  <dcterms:modified xsi:type="dcterms:W3CDTF">2026-03-26T11:41:32Z</dcterms:modified>
</cp:coreProperties>
</file>